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A29C4" w14:textId="6B7F9A03" w:rsidR="000E6EAA" w:rsidRPr="002770AC" w:rsidRDefault="000E6EAA" w:rsidP="000E6EA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70AC">
        <w:rPr>
          <w:b/>
          <w:bCs/>
          <w:sz w:val="32"/>
          <w:szCs w:val="32"/>
        </w:rPr>
        <w:t>Dever de Lealdade</w:t>
      </w:r>
      <w:r w:rsidR="002770AC" w:rsidRPr="002770AC">
        <w:rPr>
          <w:b/>
          <w:bCs/>
          <w:sz w:val="32"/>
          <w:szCs w:val="32"/>
        </w:rPr>
        <w:t xml:space="preserve"> Recebido</w:t>
      </w:r>
    </w:p>
    <w:p w14:paraId="1CE1356C" w14:textId="77777777" w:rsidR="000E6EAA" w:rsidRDefault="000E6EAA" w:rsidP="000E6EAA">
      <w:pPr>
        <w:jc w:val="both"/>
      </w:pPr>
    </w:p>
    <w:p w14:paraId="06CB3552" w14:textId="192466A9" w:rsidR="000E6EAA" w:rsidRPr="000E6EAA" w:rsidRDefault="000E6EAA" w:rsidP="000E6EAA">
      <w:pPr>
        <w:jc w:val="both"/>
      </w:pPr>
      <w:r w:rsidRPr="000E6EAA">
        <w:rPr>
          <w:color w:val="0070C0"/>
        </w:rPr>
        <w:t>[</w:t>
      </w:r>
      <w:r>
        <w:rPr>
          <w:color w:val="0070C0"/>
        </w:rPr>
        <w:t>NOME</w:t>
      </w:r>
      <w:r w:rsidRPr="000E6EAA">
        <w:rPr>
          <w:color w:val="0070C0"/>
        </w:rPr>
        <w:t>]</w:t>
      </w:r>
      <w:r>
        <w:t xml:space="preserve">, Contabilista Certificado com a cédula profissional n.º </w:t>
      </w:r>
      <w:r w:rsidRPr="000E6EAA">
        <w:rPr>
          <w:color w:val="0070C0"/>
        </w:rPr>
        <w:t>[n.º MEMBRO]</w:t>
      </w:r>
    </w:p>
    <w:p w14:paraId="3CC95066" w14:textId="77777777" w:rsidR="000E6EAA" w:rsidRDefault="000E6EAA" w:rsidP="000E6EAA">
      <w:pPr>
        <w:jc w:val="both"/>
      </w:pPr>
    </w:p>
    <w:p w14:paraId="733E3795" w14:textId="77777777" w:rsidR="00F56FC3" w:rsidRDefault="00F56FC3" w:rsidP="00F56FC3">
      <w:pPr>
        <w:jc w:val="both"/>
      </w:pPr>
    </w:p>
    <w:p w14:paraId="2679DD0B" w14:textId="7328E7EC" w:rsidR="00F56FC3" w:rsidRPr="00F56FC3" w:rsidRDefault="00F56FC3" w:rsidP="00F56FC3">
      <w:pPr>
        <w:jc w:val="both"/>
        <w:rPr>
          <w:color w:val="0070C0"/>
        </w:rPr>
      </w:pPr>
      <w:r>
        <w:t>Serve a presente, para nos termos do artigo 16º</w:t>
      </w:r>
      <w:r w:rsidR="009A41BF">
        <w:t>,</w:t>
      </w:r>
      <w:r>
        <w:t xml:space="preserve"> n.º 4</w:t>
      </w:r>
      <w:r w:rsidR="009A41BF">
        <w:t>,</w:t>
      </w:r>
      <w:r>
        <w:t xml:space="preserve"> do Código Deontológico dos Contabilistas Certificados, dar resposta à comunicação do colega de </w:t>
      </w:r>
      <w:r w:rsidRPr="000E6EAA">
        <w:rPr>
          <w:color w:val="0070C0"/>
        </w:rPr>
        <w:t>[</w:t>
      </w:r>
      <w:r>
        <w:rPr>
          <w:color w:val="0070C0"/>
        </w:rPr>
        <w:t>Data da comunicação recebida</w:t>
      </w:r>
      <w:r w:rsidRPr="000E6EAA">
        <w:rPr>
          <w:color w:val="0070C0"/>
        </w:rPr>
        <w:t>]</w:t>
      </w:r>
      <w:r>
        <w:t>, informando que fui ressarcido da totalidade dos meus honorários, despesas e/ou salários, não existindo situações de incumprimento por parte do sujeito passivo identificado, nem nenhuma outra circunstância que possa influenciar a sua aceitação da proposta contratual.</w:t>
      </w:r>
    </w:p>
    <w:p w14:paraId="2C21C6AA" w14:textId="77777777" w:rsidR="00F56FC3" w:rsidRDefault="00F56FC3" w:rsidP="00F56FC3">
      <w:pPr>
        <w:jc w:val="both"/>
      </w:pPr>
    </w:p>
    <w:p w14:paraId="053F0C9E" w14:textId="0916EA4A" w:rsidR="00F56FC3" w:rsidRPr="000E6EAA" w:rsidRDefault="00F56FC3" w:rsidP="00F56FC3">
      <w:pPr>
        <w:jc w:val="both"/>
        <w:rPr>
          <w:color w:val="0070C0"/>
        </w:rPr>
      </w:pPr>
      <w:r w:rsidRPr="000E6EAA">
        <w:rPr>
          <w:color w:val="0070C0"/>
        </w:rPr>
        <w:t>[</w:t>
      </w:r>
      <w:r>
        <w:rPr>
          <w:color w:val="0070C0"/>
        </w:rPr>
        <w:t>Data</w:t>
      </w:r>
      <w:r w:rsidRPr="000E6EAA">
        <w:rPr>
          <w:color w:val="0070C0"/>
        </w:rPr>
        <w:t>]</w:t>
      </w:r>
    </w:p>
    <w:p w14:paraId="75513C11" w14:textId="77777777" w:rsidR="00F56FC3" w:rsidRDefault="00F56FC3" w:rsidP="00F56FC3">
      <w:pPr>
        <w:jc w:val="both"/>
      </w:pPr>
    </w:p>
    <w:p w14:paraId="487A41E6" w14:textId="77777777" w:rsidR="00F56FC3" w:rsidRDefault="00F56FC3" w:rsidP="00F56FC3">
      <w:pPr>
        <w:jc w:val="both"/>
      </w:pPr>
      <w:r>
        <w:t>Ao dispor para qualquer esclarecimento adicional</w:t>
      </w:r>
    </w:p>
    <w:p w14:paraId="153EF9C9" w14:textId="77777777" w:rsidR="00F56FC3" w:rsidRDefault="00F56FC3" w:rsidP="00F56FC3">
      <w:pPr>
        <w:jc w:val="both"/>
      </w:pPr>
    </w:p>
    <w:p w14:paraId="521EDE32" w14:textId="77777777" w:rsidR="00F56FC3" w:rsidRPr="000E6EAA" w:rsidRDefault="00F56FC3" w:rsidP="00F56FC3">
      <w:pPr>
        <w:jc w:val="both"/>
        <w:rPr>
          <w:color w:val="0070C0"/>
        </w:rPr>
      </w:pPr>
      <w:r w:rsidRPr="000E6EAA">
        <w:rPr>
          <w:color w:val="0070C0"/>
        </w:rPr>
        <w:t>[Assinatura do CC]</w:t>
      </w:r>
    </w:p>
    <w:p w14:paraId="31A5DF5B" w14:textId="4C067B61" w:rsidR="000E6EAA" w:rsidRPr="00103A83" w:rsidRDefault="000E6EAA" w:rsidP="000E6EAA">
      <w:pPr>
        <w:jc w:val="both"/>
      </w:pPr>
    </w:p>
    <w:sectPr w:rsidR="000E6EAA" w:rsidRPr="00103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AA"/>
    <w:rsid w:val="000E6EAA"/>
    <w:rsid w:val="00103A83"/>
    <w:rsid w:val="002770AC"/>
    <w:rsid w:val="00304C03"/>
    <w:rsid w:val="003C6550"/>
    <w:rsid w:val="009A41BF"/>
    <w:rsid w:val="00F47C60"/>
    <w:rsid w:val="00F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9A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F7A19-7981-45E6-9E7C-EC1182564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BA052-F216-4DC5-B88A-2CB20CD27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a6128-19f5-4df3-bff9-f2f265f13362"/>
    <ds:schemaRef ds:uri="c1e98a12-33b5-4e9b-a559-157ac2b3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 Amândio Silva</cp:lastModifiedBy>
  <cp:revision>7</cp:revision>
  <dcterms:created xsi:type="dcterms:W3CDTF">2023-10-26T12:21:00Z</dcterms:created>
  <dcterms:modified xsi:type="dcterms:W3CDTF">2024-11-07T14:49:00Z</dcterms:modified>
</cp:coreProperties>
</file>